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1A42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3F3F82">
        <w:rPr>
          <w:rFonts w:ascii="Times New Roman" w:hAnsi="Times New Roman" w:cs="Times New Roman"/>
          <w:b/>
          <w:i/>
          <w:color w:val="800000"/>
          <w:sz w:val="24"/>
          <w:szCs w:val="24"/>
        </w:rPr>
        <w:t>I. Mark the letter A, B, C, or D on your answer sheet to indicate the word whose underlined part differs from the other three in pronunciation in each of the following questions.</w:t>
      </w:r>
    </w:p>
    <w:p w14:paraId="45934013" w14:textId="77777777" w:rsidR="003F3F82" w:rsidRPr="003F3F82" w:rsidRDefault="003F3F82" w:rsidP="00EF112D">
      <w:pPr>
        <w:tabs>
          <w:tab w:val="left" w:pos="1535"/>
          <w:tab w:val="left" w:pos="3801"/>
          <w:tab w:val="left" w:pos="6075"/>
          <w:tab w:val="left" w:pos="8360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equ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f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shion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ch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mpagne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m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tch</w:t>
      </w:r>
    </w:p>
    <w:p w14:paraId="3D0DFA89" w14:textId="77777777" w:rsidR="003F3F82" w:rsidRPr="003F3F82" w:rsidRDefault="003F3F82" w:rsidP="00EF112D">
      <w:pPr>
        <w:tabs>
          <w:tab w:val="left" w:pos="1535"/>
          <w:tab w:val="left" w:pos="3801"/>
          <w:tab w:val="left" w:pos="6075"/>
          <w:tab w:val="left" w:pos="8360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c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3F3F82">
        <w:rPr>
          <w:rFonts w:ascii="Times New Roman" w:hAnsi="Times New Roman" w:cs="Times New Roman"/>
          <w:sz w:val="24"/>
          <w:szCs w:val="24"/>
        </w:rPr>
        <w:t>mic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cr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3F3F82">
        <w:rPr>
          <w:rFonts w:ascii="Times New Roman" w:hAnsi="Times New Roman" w:cs="Times New Roman"/>
          <w:sz w:val="24"/>
          <w:szCs w:val="24"/>
        </w:rPr>
        <w:t>ss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cott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3F3F82">
        <w:rPr>
          <w:rFonts w:ascii="Times New Roman" w:hAnsi="Times New Roman" w:cs="Times New Roman"/>
          <w:sz w:val="24"/>
          <w:szCs w:val="24"/>
        </w:rPr>
        <w:t>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econ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3F3F82">
        <w:rPr>
          <w:rFonts w:ascii="Times New Roman" w:hAnsi="Times New Roman" w:cs="Times New Roman"/>
          <w:sz w:val="24"/>
          <w:szCs w:val="24"/>
        </w:rPr>
        <w:t>mic</w:t>
      </w:r>
    </w:p>
    <w:p w14:paraId="5C51273E" w14:textId="77777777" w:rsidR="003F3F82" w:rsidRPr="003F3F82" w:rsidRDefault="003F3F82" w:rsidP="00EF112D">
      <w:pPr>
        <w:tabs>
          <w:tab w:val="left" w:pos="1535"/>
          <w:tab w:val="left" w:pos="3801"/>
          <w:tab w:val="left" w:pos="6075"/>
          <w:tab w:val="left" w:pos="8360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3: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bagg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minorit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st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3F3F82">
        <w:rPr>
          <w:rFonts w:ascii="Times New Roman" w:hAnsi="Times New Roman" w:cs="Times New Roman"/>
          <w:sz w:val="24"/>
          <w:szCs w:val="24"/>
        </w:rPr>
        <w:t>le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rivalr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14:paraId="305B6EAF" w14:textId="77777777" w:rsidR="003F3F82" w:rsidRPr="003F3F82" w:rsidRDefault="003F3F82" w:rsidP="00EF112D">
      <w:pPr>
        <w:tabs>
          <w:tab w:val="left" w:pos="1535"/>
          <w:tab w:val="left" w:pos="3801"/>
          <w:tab w:val="left" w:pos="6075"/>
          <w:tab w:val="left" w:pos="8360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4: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desi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3F3F82">
        <w:rPr>
          <w:rFonts w:ascii="Times New Roman" w:hAnsi="Times New Roman" w:cs="Times New Roman"/>
          <w:sz w:val="24"/>
          <w:szCs w:val="24"/>
        </w:rPr>
        <w:t>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 xml:space="preserve">. 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3F3F82">
        <w:rPr>
          <w:rFonts w:ascii="Times New Roman" w:hAnsi="Times New Roman" w:cs="Times New Roman"/>
          <w:sz w:val="24"/>
          <w:szCs w:val="24"/>
        </w:rPr>
        <w:t>host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clothin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stron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g</w:t>
      </w:r>
    </w:p>
    <w:p w14:paraId="3EB1FE66" w14:textId="77777777" w:rsidR="003F3F82" w:rsidRPr="003F3F82" w:rsidRDefault="003F3F82" w:rsidP="00EF112D">
      <w:pPr>
        <w:tabs>
          <w:tab w:val="left" w:pos="1535"/>
          <w:tab w:val="left" w:pos="3801"/>
          <w:tab w:val="left" w:pos="6075"/>
          <w:tab w:val="left" w:pos="8360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5: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ca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F3F82">
        <w:rPr>
          <w:rFonts w:ascii="Times New Roman" w:hAnsi="Times New Roman" w:cs="Times New Roman"/>
          <w:sz w:val="24"/>
          <w:szCs w:val="24"/>
        </w:rPr>
        <w:t>ual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 xml:space="preserve">. 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F3F82">
        <w:rPr>
          <w:rFonts w:ascii="Times New Roman" w:hAnsi="Times New Roman" w:cs="Times New Roman"/>
          <w:sz w:val="24"/>
          <w:szCs w:val="24"/>
        </w:rPr>
        <w:t>ale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 xml:space="preserve">. 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F3F82">
        <w:rPr>
          <w:rFonts w:ascii="Times New Roman" w:hAnsi="Times New Roman" w:cs="Times New Roman"/>
          <w:sz w:val="24"/>
          <w:szCs w:val="24"/>
        </w:rPr>
        <w:t>leeveless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 xml:space="preserve">. 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F3F82">
        <w:rPr>
          <w:rFonts w:ascii="Times New Roman" w:hAnsi="Times New Roman" w:cs="Times New Roman"/>
          <w:sz w:val="24"/>
          <w:szCs w:val="24"/>
        </w:rPr>
        <w:t>lit</w:t>
      </w:r>
    </w:p>
    <w:p w14:paraId="4D796C31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3F3F82">
        <w:rPr>
          <w:rFonts w:ascii="Times New Roman" w:hAnsi="Times New Roman" w:cs="Times New Roman"/>
          <w:b/>
          <w:i/>
          <w:color w:val="800000"/>
          <w:sz w:val="24"/>
          <w:szCs w:val="24"/>
        </w:rPr>
        <w:t>II. Mark the letter A, B, C, or D on your answer sheet to indicate the word that differs from the other three in the position of primary stress in each of the following questions.</w:t>
      </w:r>
    </w:p>
    <w:p w14:paraId="4638652C" w14:textId="77777777" w:rsidR="003F3F82" w:rsidRPr="003F3F82" w:rsidRDefault="003F3F82" w:rsidP="00EF112D">
      <w:pPr>
        <w:tabs>
          <w:tab w:val="left" w:pos="1534"/>
          <w:tab w:val="left" w:pos="3812"/>
          <w:tab w:val="left" w:pos="6091"/>
          <w:tab w:val="left" w:pos="836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6: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baggy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design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equal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poetry</w:t>
      </w:r>
    </w:p>
    <w:p w14:paraId="7C8E2CDC" w14:textId="77777777" w:rsidR="003F3F82" w:rsidRPr="003F3F82" w:rsidRDefault="003F3F82" w:rsidP="00EF112D">
      <w:pPr>
        <w:tabs>
          <w:tab w:val="left" w:pos="1534"/>
          <w:tab w:val="left" w:pos="3812"/>
          <w:tab w:val="left" w:pos="6091"/>
          <w:tab w:val="left" w:pos="836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7: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inspiration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fashionable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modernize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symbolize</w:t>
      </w:r>
    </w:p>
    <w:p w14:paraId="755BF8FE" w14:textId="77777777" w:rsidR="003F3F82" w:rsidRPr="003F3F82" w:rsidRDefault="003F3F82" w:rsidP="00EF112D">
      <w:pPr>
        <w:tabs>
          <w:tab w:val="left" w:pos="1534"/>
          <w:tab w:val="left" w:pos="3812"/>
          <w:tab w:val="left" w:pos="6091"/>
          <w:tab w:val="left" w:pos="836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8: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casual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embroider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designer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occasion</w:t>
      </w:r>
    </w:p>
    <w:p w14:paraId="646C18E4" w14:textId="77777777" w:rsidR="003F3F82" w:rsidRPr="003F3F82" w:rsidRDefault="003F3F82" w:rsidP="00EF112D">
      <w:pPr>
        <w:tabs>
          <w:tab w:val="left" w:pos="1534"/>
          <w:tab w:val="left" w:pos="3812"/>
          <w:tab w:val="left" w:pos="6091"/>
          <w:tab w:val="left" w:pos="836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9: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convenient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encourage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material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modernize</w:t>
      </w:r>
    </w:p>
    <w:p w14:paraId="2203BCF8" w14:textId="77777777" w:rsidR="003F3F82" w:rsidRPr="003F3F82" w:rsidRDefault="003F3F82" w:rsidP="00EF112D">
      <w:pPr>
        <w:tabs>
          <w:tab w:val="left" w:pos="1534"/>
          <w:tab w:val="left" w:pos="3812"/>
          <w:tab w:val="left" w:pos="6091"/>
          <w:tab w:val="left" w:pos="836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10:</w:t>
      </w:r>
      <w:r w:rsidRPr="00A57D8A">
        <w:rPr>
          <w:rFonts w:ascii="Times New Roman" w:hAnsi="Times New Roman" w:cs="Times New Roman"/>
          <w:b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champagne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inspire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unique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fashion</w:t>
      </w:r>
    </w:p>
    <w:p w14:paraId="04753D48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3F3F82">
        <w:rPr>
          <w:rFonts w:ascii="Times New Roman" w:hAnsi="Times New Roman" w:cs="Times New Roman"/>
          <w:b/>
          <w:i/>
          <w:color w:val="800000"/>
          <w:sz w:val="24"/>
          <w:szCs w:val="24"/>
        </w:rPr>
        <w:t>III. Mark the letter A, B, C, or D on your answer sheet to indicate the correct answer to each of the following questions.</w:t>
      </w:r>
    </w:p>
    <w:p w14:paraId="20BC95B3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11</w:t>
      </w:r>
      <w:r w:rsidRPr="003F3F82">
        <w:rPr>
          <w:rFonts w:ascii="Times New Roman" w:hAnsi="Times New Roman" w:cs="Times New Roman"/>
          <w:sz w:val="24"/>
          <w:szCs w:val="24"/>
        </w:rPr>
        <w:t>: I haven’t heard from Maria _____.</w:t>
      </w:r>
    </w:p>
    <w:p w14:paraId="7DC7C3BF" w14:textId="77777777" w:rsidR="003F3F82" w:rsidRPr="003F3F82" w:rsidRDefault="003F3F82" w:rsidP="00EF112D">
      <w:pPr>
        <w:tabs>
          <w:tab w:val="left" w:pos="537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since many months before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for many months</w:t>
      </w:r>
    </w:p>
    <w:p w14:paraId="73AD80C7" w14:textId="77777777" w:rsidR="003F3F82" w:rsidRPr="003F3F82" w:rsidRDefault="003F3F82" w:rsidP="00EF112D">
      <w:pPr>
        <w:tabs>
          <w:tab w:val="left" w:pos="537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for many months ago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since a long time</w:t>
      </w:r>
    </w:p>
    <w:p w14:paraId="62323F03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12</w:t>
      </w:r>
      <w:r w:rsidRPr="003F3F82">
        <w:rPr>
          <w:rFonts w:ascii="Times New Roman" w:hAnsi="Times New Roman" w:cs="Times New Roman"/>
          <w:sz w:val="24"/>
          <w:szCs w:val="24"/>
        </w:rPr>
        <w:t>: This book is so long that I _____.</w:t>
      </w:r>
    </w:p>
    <w:p w14:paraId="3CA84582" w14:textId="77777777" w:rsidR="003F3F82" w:rsidRPr="003F3F82" w:rsidRDefault="003F3F82" w:rsidP="00EF112D">
      <w:pPr>
        <w:tabs>
          <w:tab w:val="left" w:pos="537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haven’t finished it yet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haven’t finished it already</w:t>
      </w:r>
    </w:p>
    <w:p w14:paraId="1E7F69E4" w14:textId="77777777" w:rsidR="003F3F82" w:rsidRPr="003F3F82" w:rsidRDefault="003F3F82" w:rsidP="00EF112D">
      <w:pPr>
        <w:tabs>
          <w:tab w:val="left" w:pos="537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still have finished it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still haven’t finished it already</w:t>
      </w:r>
    </w:p>
    <w:p w14:paraId="190E0541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13</w:t>
      </w:r>
      <w:r w:rsidRPr="003F3F82">
        <w:rPr>
          <w:rFonts w:ascii="Times New Roman" w:hAnsi="Times New Roman" w:cs="Times New Roman"/>
          <w:sz w:val="24"/>
          <w:szCs w:val="24"/>
        </w:rPr>
        <w:t>: Spain _____ at one time a very powerful country.</w:t>
      </w:r>
    </w:p>
    <w:p w14:paraId="49EC55A5" w14:textId="77777777" w:rsidR="003F3F82" w:rsidRPr="003F3F82" w:rsidRDefault="003F3F82" w:rsidP="00EF112D">
      <w:pPr>
        <w:tabs>
          <w:tab w:val="left" w:pos="2739"/>
          <w:tab w:val="left" w:pos="5374"/>
          <w:tab w:val="left" w:pos="8000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was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has been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is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was being</w:t>
      </w:r>
    </w:p>
    <w:p w14:paraId="0A9E7C47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14</w:t>
      </w:r>
      <w:r w:rsidRPr="003F3F82">
        <w:rPr>
          <w:rFonts w:ascii="Times New Roman" w:hAnsi="Times New Roman" w:cs="Times New Roman"/>
          <w:sz w:val="24"/>
          <w:szCs w:val="24"/>
        </w:rPr>
        <w:t>: The longest fish in the contest _____ by Thelma Rivers.</w:t>
      </w:r>
    </w:p>
    <w:p w14:paraId="7D126164" w14:textId="77777777" w:rsidR="003F3F82" w:rsidRPr="003F3F82" w:rsidRDefault="003F3F82" w:rsidP="00EF112D">
      <w:pPr>
        <w:tabs>
          <w:tab w:val="left" w:pos="2749"/>
          <w:tab w:val="left" w:pos="5381"/>
          <w:tab w:val="left" w:pos="801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was catching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caught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was caught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catch</w:t>
      </w:r>
    </w:p>
    <w:p w14:paraId="452F42F9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15</w:t>
      </w:r>
      <w:r w:rsidRPr="003F3F82">
        <w:rPr>
          <w:rFonts w:ascii="Times New Roman" w:hAnsi="Times New Roman" w:cs="Times New Roman"/>
          <w:sz w:val="24"/>
          <w:szCs w:val="24"/>
        </w:rPr>
        <w:t>: “Are we about to have dinner?” “Yes, it _____ in the dining room.”</w:t>
      </w:r>
    </w:p>
    <w:p w14:paraId="412917DC" w14:textId="77777777" w:rsidR="003F3F82" w:rsidRPr="003F3F82" w:rsidRDefault="003F3F82" w:rsidP="00EF112D">
      <w:pPr>
        <w:tabs>
          <w:tab w:val="left" w:pos="2736"/>
          <w:tab w:val="left" w:pos="5370"/>
          <w:tab w:val="left" w:pos="8004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is serve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have been served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is being served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served </w:t>
      </w:r>
    </w:p>
    <w:p w14:paraId="60851EBF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16</w:t>
      </w:r>
      <w:r w:rsidRPr="003F3F82">
        <w:rPr>
          <w:rFonts w:ascii="Times New Roman" w:hAnsi="Times New Roman" w:cs="Times New Roman"/>
          <w:sz w:val="24"/>
          <w:szCs w:val="24"/>
        </w:rPr>
        <w:t>: Many buildings in the town still _____ the scars of the bombing.</w:t>
      </w:r>
    </w:p>
    <w:p w14:paraId="6DF97EB1" w14:textId="77777777" w:rsidR="003F3F82" w:rsidRPr="003F3F82" w:rsidRDefault="003F3F82" w:rsidP="00EF112D">
      <w:pPr>
        <w:tabs>
          <w:tab w:val="left" w:pos="2736"/>
          <w:tab w:val="left" w:pos="5364"/>
          <w:tab w:val="left" w:pos="800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bear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had bore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bearing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borne</w:t>
      </w:r>
    </w:p>
    <w:p w14:paraId="177E4F6E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17</w:t>
      </w:r>
      <w:r w:rsidRPr="003F3F82">
        <w:rPr>
          <w:rFonts w:ascii="Times New Roman" w:hAnsi="Times New Roman" w:cs="Times New Roman"/>
          <w:sz w:val="24"/>
          <w:szCs w:val="24"/>
        </w:rPr>
        <w:t>: The interview took place around the kitchen table and was very _____.</w:t>
      </w:r>
    </w:p>
    <w:p w14:paraId="63B9DDA4" w14:textId="77777777" w:rsidR="003F3F82" w:rsidRPr="003F3F82" w:rsidRDefault="003F3F82" w:rsidP="00EF112D">
      <w:pPr>
        <w:tabs>
          <w:tab w:val="left" w:pos="2745"/>
          <w:tab w:val="left" w:pos="5381"/>
          <w:tab w:val="left" w:pos="8007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casualty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casually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casual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casuals</w:t>
      </w:r>
    </w:p>
    <w:p w14:paraId="6C78BCA2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18</w:t>
      </w:r>
      <w:r w:rsidRPr="003F3F82">
        <w:rPr>
          <w:rFonts w:ascii="Times New Roman" w:hAnsi="Times New Roman" w:cs="Times New Roman"/>
          <w:sz w:val="24"/>
          <w:szCs w:val="24"/>
        </w:rPr>
        <w:t>: Please note that the _____ may vary from those illustrated.</w:t>
      </w:r>
    </w:p>
    <w:p w14:paraId="6EE98DCE" w14:textId="77777777" w:rsidR="003F3F82" w:rsidRPr="003F3F82" w:rsidRDefault="003F3F82" w:rsidP="00EF112D">
      <w:pPr>
        <w:tabs>
          <w:tab w:val="left" w:pos="2738"/>
          <w:tab w:val="left" w:pos="5389"/>
          <w:tab w:val="left" w:pos="8007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designate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designations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designs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designers</w:t>
      </w:r>
    </w:p>
    <w:p w14:paraId="10F21AE4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19</w:t>
      </w:r>
      <w:r w:rsidRPr="003F3F82">
        <w:rPr>
          <w:rFonts w:ascii="Times New Roman" w:hAnsi="Times New Roman" w:cs="Times New Roman"/>
          <w:sz w:val="24"/>
          <w:szCs w:val="24"/>
        </w:rPr>
        <w:t>: New opportunities will emerge as the _____ climate improves.</w:t>
      </w:r>
    </w:p>
    <w:p w14:paraId="32FE4477" w14:textId="77777777" w:rsidR="003F3F82" w:rsidRPr="003F3F82" w:rsidRDefault="003F3F82" w:rsidP="00EF112D">
      <w:pPr>
        <w:tabs>
          <w:tab w:val="left" w:pos="2743"/>
          <w:tab w:val="left" w:pos="5372"/>
          <w:tab w:val="left" w:pos="801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economics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economic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economical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economy</w:t>
      </w:r>
    </w:p>
    <w:p w14:paraId="5F956671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20</w:t>
      </w:r>
      <w:r w:rsidRPr="003F3F82">
        <w:rPr>
          <w:rFonts w:ascii="Times New Roman" w:hAnsi="Times New Roman" w:cs="Times New Roman"/>
          <w:sz w:val="24"/>
          <w:szCs w:val="24"/>
        </w:rPr>
        <w:t>: Mom always _____ us to discuss our problems.</w:t>
      </w:r>
    </w:p>
    <w:p w14:paraId="0187D565" w14:textId="77777777" w:rsidR="003F3F82" w:rsidRPr="003F3F82" w:rsidRDefault="003F3F82" w:rsidP="00EF112D">
      <w:pPr>
        <w:tabs>
          <w:tab w:val="left" w:pos="2721"/>
          <w:tab w:val="left" w:pos="5381"/>
          <w:tab w:val="left" w:pos="8014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encourage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encouragement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encouraging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encouraged</w:t>
      </w:r>
    </w:p>
    <w:p w14:paraId="53123D16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21</w:t>
      </w:r>
      <w:r w:rsidRPr="003F3F82">
        <w:rPr>
          <w:rFonts w:ascii="Times New Roman" w:hAnsi="Times New Roman" w:cs="Times New Roman"/>
          <w:sz w:val="24"/>
          <w:szCs w:val="24"/>
        </w:rPr>
        <w:t>: He’s a choreographer who has drawn _____ from Javanese dance.</w:t>
      </w:r>
    </w:p>
    <w:p w14:paraId="7DBE5413" w14:textId="77777777" w:rsidR="003F3F82" w:rsidRPr="003F3F82" w:rsidRDefault="003F3F82" w:rsidP="00EF112D">
      <w:pPr>
        <w:tabs>
          <w:tab w:val="left" w:pos="2735"/>
          <w:tab w:val="left" w:pos="5361"/>
          <w:tab w:val="left" w:pos="800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inspired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inspires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inspiration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inspiring</w:t>
      </w:r>
    </w:p>
    <w:p w14:paraId="09AC5577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22</w:t>
      </w:r>
      <w:r w:rsidRPr="003F3F82">
        <w:rPr>
          <w:rFonts w:ascii="Times New Roman" w:hAnsi="Times New Roman" w:cs="Times New Roman"/>
          <w:sz w:val="24"/>
          <w:szCs w:val="24"/>
        </w:rPr>
        <w:t>: The dragon _____ the enemies of the Church.</w:t>
      </w:r>
    </w:p>
    <w:p w14:paraId="335773BF" w14:textId="77777777" w:rsidR="003F3F82" w:rsidRPr="003F3F82" w:rsidRDefault="003F3F82" w:rsidP="00EF112D">
      <w:pPr>
        <w:tabs>
          <w:tab w:val="left" w:pos="2751"/>
          <w:tab w:val="left" w:pos="5368"/>
          <w:tab w:val="left" w:pos="7997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symbolizes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symbol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symbolic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symbolism</w:t>
      </w:r>
    </w:p>
    <w:p w14:paraId="3D004519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23</w:t>
      </w:r>
      <w:r w:rsidRPr="003F3F82">
        <w:rPr>
          <w:rFonts w:ascii="Times New Roman" w:hAnsi="Times New Roman" w:cs="Times New Roman"/>
          <w:sz w:val="24"/>
          <w:szCs w:val="24"/>
        </w:rPr>
        <w:t>: The problem is not _____ to British students.</w:t>
      </w:r>
    </w:p>
    <w:p w14:paraId="4E679A56" w14:textId="77777777" w:rsidR="003F3F82" w:rsidRPr="003F3F82" w:rsidRDefault="003F3F82" w:rsidP="00EF112D">
      <w:pPr>
        <w:tabs>
          <w:tab w:val="left" w:pos="2731"/>
          <w:tab w:val="left" w:pos="5379"/>
          <w:tab w:val="left" w:pos="801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unique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uniqueness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uniquely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unitary</w:t>
      </w:r>
    </w:p>
    <w:p w14:paraId="7798AF4E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24</w:t>
      </w:r>
      <w:r w:rsidRPr="003F3F82">
        <w:rPr>
          <w:rFonts w:ascii="Times New Roman" w:hAnsi="Times New Roman" w:cs="Times New Roman"/>
          <w:sz w:val="24"/>
          <w:szCs w:val="24"/>
        </w:rPr>
        <w:t>: It’s a _____ Italian restaurant.</w:t>
      </w:r>
    </w:p>
    <w:p w14:paraId="378A29EA" w14:textId="77777777" w:rsidR="003F3F82" w:rsidRPr="003F3F82" w:rsidRDefault="003F3F82" w:rsidP="00EF112D">
      <w:pPr>
        <w:tabs>
          <w:tab w:val="left" w:pos="2726"/>
          <w:tab w:val="left" w:pos="5370"/>
          <w:tab w:val="left" w:pos="799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fashion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fashionable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fashions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fashionably</w:t>
      </w:r>
    </w:p>
    <w:p w14:paraId="4A76C31C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25</w:t>
      </w:r>
      <w:r w:rsidRPr="003F3F82">
        <w:rPr>
          <w:rFonts w:ascii="Times New Roman" w:hAnsi="Times New Roman" w:cs="Times New Roman"/>
          <w:sz w:val="24"/>
          <w:szCs w:val="24"/>
        </w:rPr>
        <w:t>: She presented her ideas clearly and _____.</w:t>
      </w:r>
    </w:p>
    <w:p w14:paraId="4927DF7D" w14:textId="77777777" w:rsidR="003F3F82" w:rsidRPr="003F3F82" w:rsidRDefault="003F3F82" w:rsidP="00EF112D">
      <w:pPr>
        <w:tabs>
          <w:tab w:val="left" w:pos="2751"/>
          <w:tab w:val="left" w:pos="5376"/>
          <w:tab w:val="left" w:pos="8009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logically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logic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logical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logics</w:t>
      </w:r>
    </w:p>
    <w:p w14:paraId="19B5A1D8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26</w:t>
      </w:r>
      <w:r w:rsidRPr="003F3F82">
        <w:rPr>
          <w:rFonts w:ascii="Times New Roman" w:hAnsi="Times New Roman" w:cs="Times New Roman"/>
          <w:sz w:val="24"/>
          <w:szCs w:val="24"/>
        </w:rPr>
        <w:t xml:space="preserve">: It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was</w:t>
      </w:r>
      <w:r w:rsidRPr="003F3F82">
        <w:rPr>
          <w:rFonts w:ascii="Times New Roman" w:hAnsi="Times New Roman" w:cs="Times New Roman"/>
          <w:sz w:val="24"/>
          <w:szCs w:val="24"/>
        </w:rPr>
        <w:t xml:space="preserve"> after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the Civil War ended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that</w:t>
      </w:r>
      <w:r w:rsidRPr="003F3F82">
        <w:rPr>
          <w:rFonts w:ascii="Times New Roman" w:hAnsi="Times New Roman" w:cs="Times New Roman"/>
          <w:sz w:val="24"/>
          <w:szCs w:val="24"/>
        </w:rPr>
        <w:t xml:space="preserve"> an assassin named John Wilkes Booth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has killed</w:t>
      </w:r>
      <w:r w:rsidRPr="003F3F82">
        <w:rPr>
          <w:rFonts w:ascii="Times New Roman" w:hAnsi="Times New Roman" w:cs="Times New Roman"/>
          <w:sz w:val="24"/>
          <w:szCs w:val="24"/>
        </w:rPr>
        <w:t xml:space="preserve"> Abraham Lincoln.</w:t>
      </w:r>
    </w:p>
    <w:p w14:paraId="680E905E" w14:textId="77777777" w:rsidR="003F3F82" w:rsidRPr="003F3F82" w:rsidRDefault="003F3F82" w:rsidP="00EF112D">
      <w:pPr>
        <w:tabs>
          <w:tab w:val="left" w:pos="2737"/>
          <w:tab w:val="left" w:pos="5374"/>
          <w:tab w:val="left" w:pos="8002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was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the Civil War ended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that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has killed</w:t>
      </w:r>
    </w:p>
    <w:p w14:paraId="11C54922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27</w:t>
      </w:r>
      <w:r w:rsidRPr="003F3F82">
        <w:rPr>
          <w:rFonts w:ascii="Times New Roman" w:hAnsi="Times New Roman" w:cs="Times New Roman"/>
          <w:sz w:val="24"/>
          <w:szCs w:val="24"/>
        </w:rPr>
        <w:t xml:space="preserve">: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Millions of people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have visit</w:t>
      </w:r>
      <w:r w:rsidRPr="003F3F82">
        <w:rPr>
          <w:rFonts w:ascii="Times New Roman" w:hAnsi="Times New Roman" w:cs="Times New Roman"/>
          <w:sz w:val="24"/>
          <w:szCs w:val="24"/>
        </w:rPr>
        <w:t xml:space="preserve"> Disney World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3F3F82">
        <w:rPr>
          <w:rFonts w:ascii="Times New Roman" w:hAnsi="Times New Roman" w:cs="Times New Roman"/>
          <w:sz w:val="24"/>
          <w:szCs w:val="24"/>
        </w:rPr>
        <w:t xml:space="preserve"> Orlando, Florida,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since</w:t>
      </w:r>
      <w:r w:rsidRPr="003F3F82">
        <w:rPr>
          <w:rFonts w:ascii="Times New Roman" w:hAnsi="Times New Roman" w:cs="Times New Roman"/>
          <w:sz w:val="24"/>
          <w:szCs w:val="24"/>
        </w:rPr>
        <w:t xml:space="preserve"> it opened.</w:t>
      </w:r>
    </w:p>
    <w:p w14:paraId="58934ECE" w14:textId="77777777" w:rsidR="003F3F82" w:rsidRPr="003F3F82" w:rsidRDefault="003F3F82" w:rsidP="00EF112D">
      <w:pPr>
        <w:tabs>
          <w:tab w:val="left" w:pos="2755"/>
          <w:tab w:val="left" w:pos="5385"/>
          <w:tab w:val="left" w:pos="8006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Millions of people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have visit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in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since</w:t>
      </w:r>
    </w:p>
    <w:p w14:paraId="26430A2E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28</w:t>
      </w:r>
      <w:r w:rsidRPr="003F3F82">
        <w:rPr>
          <w:rFonts w:ascii="Times New Roman" w:hAnsi="Times New Roman" w:cs="Times New Roman"/>
          <w:sz w:val="24"/>
          <w:szCs w:val="24"/>
        </w:rPr>
        <w:t xml:space="preserve">: Gertrude Stein, a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well-known</w:t>
      </w:r>
      <w:r w:rsidRPr="003F3F82">
        <w:rPr>
          <w:rFonts w:ascii="Times New Roman" w:hAnsi="Times New Roman" w:cs="Times New Roman"/>
          <w:sz w:val="24"/>
          <w:szCs w:val="24"/>
        </w:rPr>
        <w:t xml:space="preserve"> American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novelist</w:t>
      </w:r>
      <w:r w:rsidRPr="003F3F82">
        <w:rPr>
          <w:rFonts w:ascii="Times New Roman" w:hAnsi="Times New Roman" w:cs="Times New Roman"/>
          <w:sz w:val="24"/>
          <w:szCs w:val="24"/>
        </w:rPr>
        <w:t xml:space="preserve">,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was born</w:t>
      </w:r>
      <w:r w:rsidRPr="003F3F82">
        <w:rPr>
          <w:rFonts w:ascii="Times New Roman" w:hAnsi="Times New Roman" w:cs="Times New Roman"/>
          <w:sz w:val="24"/>
          <w:szCs w:val="24"/>
        </w:rPr>
        <w:t xml:space="preserve"> in 1874 and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had died</w:t>
      </w:r>
      <w:r w:rsidRPr="003F3F82">
        <w:rPr>
          <w:rFonts w:ascii="Times New Roman" w:hAnsi="Times New Roman" w:cs="Times New Roman"/>
          <w:sz w:val="24"/>
          <w:szCs w:val="24"/>
        </w:rPr>
        <w:t xml:space="preserve"> in 1946.</w:t>
      </w:r>
    </w:p>
    <w:p w14:paraId="74EA5C47" w14:textId="77777777" w:rsidR="003F3F82" w:rsidRPr="003F3F82" w:rsidRDefault="003F3F82" w:rsidP="00EF112D">
      <w:pPr>
        <w:tabs>
          <w:tab w:val="left" w:pos="2745"/>
          <w:tab w:val="left" w:pos="5387"/>
          <w:tab w:val="left" w:pos="801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well-known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novelist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was bom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had died</w:t>
      </w:r>
    </w:p>
    <w:p w14:paraId="5DE2FA44" w14:textId="6A94A8D9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29</w:t>
      </w:r>
      <w:r w:rsidRPr="003F3F82">
        <w:rPr>
          <w:rFonts w:ascii="Times New Roman" w:hAnsi="Times New Roman" w:cs="Times New Roman"/>
          <w:sz w:val="24"/>
          <w:szCs w:val="24"/>
        </w:rPr>
        <w:t xml:space="preserve">: Harry S. Truman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assumed</w:t>
      </w:r>
      <w:r w:rsidRPr="003F3F82">
        <w:rPr>
          <w:rFonts w:ascii="Times New Roman" w:hAnsi="Times New Roman" w:cs="Times New Roman"/>
          <w:sz w:val="24"/>
          <w:szCs w:val="24"/>
        </w:rPr>
        <w:t xml:space="preserve"> the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presidency</w:t>
      </w:r>
      <w:r w:rsidRPr="003F3F82">
        <w:rPr>
          <w:rFonts w:ascii="Times New Roman" w:hAnsi="Times New Roman" w:cs="Times New Roman"/>
          <w:sz w:val="24"/>
          <w:szCs w:val="24"/>
        </w:rPr>
        <w:t xml:space="preserve"> of the United States after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F.D. Roosevelt dies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in office</w:t>
      </w:r>
      <w:r w:rsidRPr="003F3F82">
        <w:rPr>
          <w:rFonts w:ascii="Times New Roman" w:hAnsi="Times New Roman" w:cs="Times New Roman"/>
          <w:sz w:val="24"/>
          <w:szCs w:val="24"/>
        </w:rPr>
        <w:t>.</w:t>
      </w:r>
    </w:p>
    <w:p w14:paraId="67A7E0E3" w14:textId="77777777" w:rsidR="003F3F82" w:rsidRPr="003F3F82" w:rsidRDefault="003F3F82" w:rsidP="00EF112D">
      <w:pPr>
        <w:tabs>
          <w:tab w:val="left" w:pos="2738"/>
          <w:tab w:val="left" w:pos="5383"/>
          <w:tab w:val="left" w:pos="802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assumed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presidency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F.D. Roosevelt dies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in office</w:t>
      </w:r>
    </w:p>
    <w:p w14:paraId="2E6B4AAB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30</w:t>
      </w:r>
      <w:r w:rsidRPr="003F3F82">
        <w:rPr>
          <w:rFonts w:ascii="Times New Roman" w:hAnsi="Times New Roman" w:cs="Times New Roman"/>
          <w:sz w:val="24"/>
          <w:szCs w:val="24"/>
        </w:rPr>
        <w:t xml:space="preserve">: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At summer camp</w:t>
      </w:r>
      <w:r w:rsidRPr="003F3F82">
        <w:rPr>
          <w:rFonts w:ascii="Times New Roman" w:hAnsi="Times New Roman" w:cs="Times New Roman"/>
          <w:sz w:val="24"/>
          <w:szCs w:val="24"/>
        </w:rPr>
        <w:t xml:space="preserve"> last year children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swam</w:t>
      </w:r>
      <w:r w:rsidRPr="003F3F82">
        <w:rPr>
          <w:rFonts w:ascii="Times New Roman" w:hAnsi="Times New Roman" w:cs="Times New Roman"/>
          <w:sz w:val="24"/>
          <w:szCs w:val="24"/>
        </w:rPr>
        <w:t xml:space="preserve">,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rode horses</w:t>
      </w:r>
      <w:r w:rsidRPr="003F3F82">
        <w:rPr>
          <w:rFonts w:ascii="Times New Roman" w:hAnsi="Times New Roman" w:cs="Times New Roman"/>
          <w:sz w:val="24"/>
          <w:szCs w:val="24"/>
        </w:rPr>
        <w:t xml:space="preserve">, and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were playing baseball</w:t>
      </w:r>
      <w:r w:rsidRPr="003F3F82">
        <w:rPr>
          <w:rFonts w:ascii="Times New Roman" w:hAnsi="Times New Roman" w:cs="Times New Roman"/>
          <w:sz w:val="24"/>
          <w:szCs w:val="24"/>
        </w:rPr>
        <w:t>.</w:t>
      </w:r>
    </w:p>
    <w:p w14:paraId="651C52AB" w14:textId="77777777" w:rsidR="003F3F82" w:rsidRPr="003F3F82" w:rsidRDefault="003F3F82" w:rsidP="00EF112D">
      <w:pPr>
        <w:tabs>
          <w:tab w:val="left" w:pos="537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At summer camp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swam</w:t>
      </w:r>
    </w:p>
    <w:p w14:paraId="0A9C4E14" w14:textId="77777777" w:rsidR="003F3F82" w:rsidRPr="003F3F82" w:rsidRDefault="003F3F82" w:rsidP="00EF112D">
      <w:pPr>
        <w:tabs>
          <w:tab w:val="left" w:pos="5373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rode horses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were playing baseball</w:t>
      </w:r>
    </w:p>
    <w:p w14:paraId="296C1495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31</w:t>
      </w:r>
      <w:r w:rsidRPr="003F3F82">
        <w:rPr>
          <w:rFonts w:ascii="Times New Roman" w:hAnsi="Times New Roman" w:cs="Times New Roman"/>
          <w:sz w:val="24"/>
          <w:szCs w:val="24"/>
        </w:rPr>
        <w:t xml:space="preserve">: Students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who</w:t>
      </w:r>
      <w:r w:rsidRPr="003F3F82">
        <w:rPr>
          <w:rFonts w:ascii="Times New Roman" w:hAnsi="Times New Roman" w:cs="Times New Roman"/>
          <w:sz w:val="24"/>
          <w:szCs w:val="24"/>
        </w:rPr>
        <w:t xml:space="preserve"> did not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brought pencils</w:t>
      </w:r>
      <w:r w:rsidRPr="003F3F82">
        <w:rPr>
          <w:rFonts w:ascii="Times New Roman" w:hAnsi="Times New Roman" w:cs="Times New Roman"/>
          <w:sz w:val="24"/>
          <w:szCs w:val="24"/>
        </w:rPr>
        <w:t xml:space="preserve"> to the test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were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not allowed to take</w:t>
      </w:r>
      <w:r w:rsidRPr="003F3F82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325E5E43" w14:textId="77777777" w:rsidR="003F3F82" w:rsidRPr="003F3F82" w:rsidRDefault="003F3F82" w:rsidP="00EF112D">
      <w:pPr>
        <w:tabs>
          <w:tab w:val="left" w:pos="2732"/>
          <w:tab w:val="left" w:pos="5372"/>
          <w:tab w:val="left" w:pos="7998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who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brought pencils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were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not allowed to take</w:t>
      </w:r>
    </w:p>
    <w:p w14:paraId="69530AC7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32</w:t>
      </w:r>
      <w:r w:rsidRPr="003F3F82">
        <w:rPr>
          <w:rFonts w:ascii="Times New Roman" w:hAnsi="Times New Roman" w:cs="Times New Roman"/>
          <w:sz w:val="24"/>
          <w:szCs w:val="24"/>
        </w:rPr>
        <w:t xml:space="preserve">: Television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had been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very popular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3F3F82">
        <w:rPr>
          <w:rFonts w:ascii="Times New Roman" w:hAnsi="Times New Roman" w:cs="Times New Roman"/>
          <w:sz w:val="24"/>
          <w:szCs w:val="24"/>
        </w:rPr>
        <w:t xml:space="preserve"> the United States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since the fifties</w:t>
      </w:r>
      <w:r w:rsidRPr="003F3F82">
        <w:rPr>
          <w:rFonts w:ascii="Times New Roman" w:hAnsi="Times New Roman" w:cs="Times New Roman"/>
          <w:sz w:val="24"/>
          <w:szCs w:val="24"/>
        </w:rPr>
        <w:t>.</w:t>
      </w:r>
    </w:p>
    <w:p w14:paraId="31D15759" w14:textId="77777777" w:rsidR="003F3F82" w:rsidRPr="003F3F82" w:rsidRDefault="003F3F82" w:rsidP="00EF112D">
      <w:pPr>
        <w:tabs>
          <w:tab w:val="left" w:pos="2736"/>
          <w:tab w:val="left" w:pos="5364"/>
          <w:tab w:val="left" w:pos="800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had been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had been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very popular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since the fifties</w:t>
      </w:r>
    </w:p>
    <w:p w14:paraId="4710D01E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33</w:t>
      </w:r>
      <w:r w:rsidRPr="003F3F82">
        <w:rPr>
          <w:rFonts w:ascii="Times New Roman" w:hAnsi="Times New Roman" w:cs="Times New Roman"/>
          <w:sz w:val="24"/>
          <w:szCs w:val="24"/>
        </w:rPr>
        <w:t xml:space="preserve">: He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would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run up and down</w:t>
      </w:r>
      <w:r w:rsidRPr="003F3F82">
        <w:rPr>
          <w:rFonts w:ascii="Times New Roman" w:hAnsi="Times New Roman" w:cs="Times New Roman"/>
          <w:sz w:val="24"/>
          <w:szCs w:val="24"/>
        </w:rPr>
        <w:t xml:space="preserve">, shouting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encourages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3F3F82">
        <w:rPr>
          <w:rFonts w:ascii="Times New Roman" w:hAnsi="Times New Roman" w:cs="Times New Roman"/>
          <w:sz w:val="24"/>
          <w:szCs w:val="24"/>
        </w:rPr>
        <w:t xml:space="preserve"> the team.</w:t>
      </w:r>
    </w:p>
    <w:p w14:paraId="6B0CE01E" w14:textId="77777777" w:rsidR="003F3F82" w:rsidRPr="003F3F82" w:rsidRDefault="003F3F82" w:rsidP="00EF112D">
      <w:pPr>
        <w:tabs>
          <w:tab w:val="left" w:pos="2739"/>
          <w:tab w:val="left" w:pos="5368"/>
          <w:tab w:val="left" w:pos="8024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would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run up and down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encourages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to</w:t>
      </w:r>
    </w:p>
    <w:p w14:paraId="67FEDB34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34</w:t>
      </w:r>
      <w:r w:rsidRPr="003F3F82">
        <w:rPr>
          <w:rFonts w:ascii="Times New Roman" w:hAnsi="Times New Roman" w:cs="Times New Roman"/>
          <w:sz w:val="24"/>
          <w:szCs w:val="24"/>
        </w:rPr>
        <w:t xml:space="preserve">: Many people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made sacrifices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3F3F82">
        <w:rPr>
          <w:rFonts w:ascii="Times New Roman" w:hAnsi="Times New Roman" w:cs="Times New Roman"/>
          <w:sz w:val="24"/>
          <w:szCs w:val="24"/>
        </w:rPr>
        <w:t xml:space="preserve"> achieve basic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equal</w:t>
      </w:r>
      <w:r w:rsidRPr="003F3F82">
        <w:rPr>
          <w:rFonts w:ascii="Times New Roman" w:hAnsi="Times New Roman" w:cs="Times New Roman"/>
          <w:sz w:val="24"/>
          <w:szCs w:val="24"/>
        </w:rPr>
        <w:t xml:space="preserve">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for</w:t>
      </w:r>
      <w:r w:rsidRPr="003F3F82">
        <w:rPr>
          <w:rFonts w:ascii="Times New Roman" w:hAnsi="Times New Roman" w:cs="Times New Roman"/>
          <w:sz w:val="24"/>
          <w:szCs w:val="24"/>
        </w:rPr>
        <w:t xml:space="preserve"> women.</w:t>
      </w:r>
    </w:p>
    <w:p w14:paraId="372C40EB" w14:textId="77777777" w:rsidR="003F3F82" w:rsidRPr="003F3F82" w:rsidRDefault="003F3F82" w:rsidP="00EF112D">
      <w:pPr>
        <w:tabs>
          <w:tab w:val="left" w:pos="2760"/>
          <w:tab w:val="left" w:pos="5381"/>
          <w:tab w:val="left" w:pos="801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made sacrifices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to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equal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for</w:t>
      </w:r>
    </w:p>
    <w:p w14:paraId="37C347D8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  <w:u w:val="single"/>
        </w:rPr>
        <w:t>Question 35</w:t>
      </w:r>
      <w:r w:rsidRPr="003F3F82">
        <w:rPr>
          <w:rFonts w:ascii="Times New Roman" w:hAnsi="Times New Roman" w:cs="Times New Roman"/>
          <w:sz w:val="24"/>
          <w:szCs w:val="24"/>
        </w:rPr>
        <w:t xml:space="preserve">: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Inspiration by</w:t>
      </w:r>
      <w:r w:rsidRPr="003F3F82">
        <w:rPr>
          <w:rFonts w:ascii="Times New Roman" w:hAnsi="Times New Roman" w:cs="Times New Roman"/>
          <w:sz w:val="24"/>
          <w:szCs w:val="24"/>
        </w:rPr>
        <w:t xml:space="preserve"> her example,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other</w:t>
      </w:r>
      <w:r w:rsidRPr="003F3F82">
        <w:rPr>
          <w:rFonts w:ascii="Times New Roman" w:hAnsi="Times New Roman" w:cs="Times New Roman"/>
          <w:sz w:val="24"/>
          <w:szCs w:val="24"/>
        </w:rPr>
        <w:t xml:space="preserve"> zoologists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have begun working</w:t>
      </w:r>
      <w:r w:rsidRPr="003F3F82">
        <w:rPr>
          <w:rFonts w:ascii="Times New Roman" w:hAnsi="Times New Roman" w:cs="Times New Roman"/>
          <w:sz w:val="24"/>
          <w:szCs w:val="24"/>
        </w:rPr>
        <w:t xml:space="preserve"> with apes in </w:t>
      </w:r>
      <w:r w:rsidRPr="003F3F82">
        <w:rPr>
          <w:rFonts w:ascii="Times New Roman" w:hAnsi="Times New Roman" w:cs="Times New Roman"/>
          <w:sz w:val="24"/>
          <w:szCs w:val="24"/>
          <w:u w:val="single"/>
        </w:rPr>
        <w:t>the wild</w:t>
      </w:r>
      <w:r w:rsidRPr="003F3F82">
        <w:rPr>
          <w:rFonts w:ascii="Times New Roman" w:hAnsi="Times New Roman" w:cs="Times New Roman"/>
          <w:sz w:val="24"/>
          <w:szCs w:val="24"/>
        </w:rPr>
        <w:t>.</w:t>
      </w:r>
    </w:p>
    <w:p w14:paraId="59A80674" w14:textId="77777777" w:rsidR="003F3F82" w:rsidRPr="003F3F82" w:rsidRDefault="003F3F82" w:rsidP="00EF112D">
      <w:pPr>
        <w:tabs>
          <w:tab w:val="left" w:pos="2760"/>
          <w:tab w:val="left" w:pos="5382"/>
          <w:tab w:val="left" w:pos="8020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Inspiration by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other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have begun working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the wild</w:t>
      </w:r>
    </w:p>
    <w:p w14:paraId="1E0C79F1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3F3F82">
        <w:rPr>
          <w:rFonts w:ascii="Times New Roman" w:hAnsi="Times New Roman" w:cs="Times New Roman"/>
          <w:b/>
          <w:i/>
          <w:color w:val="800000"/>
          <w:sz w:val="24"/>
          <w:szCs w:val="24"/>
        </w:rPr>
        <w:lastRenderedPageBreak/>
        <w:t>IV. Read the following passage and mark the letter A, B, C, or D on your answer sheet to indicate the correct word or phrase that best fits each of the numbered blanks.</w:t>
      </w:r>
    </w:p>
    <w:p w14:paraId="5FAED84F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i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 xml:space="preserve">For many years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(36)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 xml:space="preserve"> and quality of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(37)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 xml:space="preserve"> were dependent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(38)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 xml:space="preserve"> social status and wealth. Before medieval times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(39)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 xml:space="preserve"> people in Britain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(40)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 xml:space="preserve"> plain woolen clothes. The main garment was a long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(41)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 xml:space="preserve"> fastened by a belt, and covered in cold weather by a cloak. In the 11th and 12th centuries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(42)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 xml:space="preserve"> in clothing between nobles and the common people became more noticeable. Women’s dresses began to have more shape and style. They reached the ground and often had long hanging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(43)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 xml:space="preserve">. Rich people lined their cloaks with fur. When knights returned from the Crusades they brought new fashions and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(44)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 xml:space="preserve"> from the Middle East. Men began to wear </w:t>
      </w:r>
      <w:r w:rsidRPr="003F3F82">
        <w:rPr>
          <w:rFonts w:ascii="Times New Roman" w:hAnsi="Times New Roman" w:cs="Times New Roman"/>
          <w:sz w:val="24"/>
          <w:szCs w:val="24"/>
          <w:u w:val="dotted"/>
        </w:rPr>
        <w:t xml:space="preserve">(45)                      </w:t>
      </w:r>
      <w:r w:rsidRPr="003F3F82">
        <w:rPr>
          <w:rFonts w:ascii="Times New Roman" w:hAnsi="Times New Roman" w:cs="Times New Roman"/>
          <w:sz w:val="24"/>
          <w:szCs w:val="24"/>
        </w:rPr>
        <w:t>tunics and stockings, and long pointed shoes.</w:t>
      </w:r>
      <w:r w:rsidRPr="003F3F82">
        <w:rPr>
          <w:rFonts w:ascii="Times New Roman" w:hAnsi="Times New Roman" w:cs="Times New Roman"/>
          <w:sz w:val="24"/>
          <w:szCs w:val="24"/>
        </w:rPr>
        <w:br/>
        <w:t xml:space="preserve">* medieval times: </w:t>
      </w:r>
      <w:r w:rsidRPr="003F3F82">
        <w:rPr>
          <w:rFonts w:ascii="Times New Roman" w:hAnsi="Times New Roman" w:cs="Times New Roman"/>
          <w:i/>
          <w:sz w:val="24"/>
          <w:szCs w:val="24"/>
        </w:rPr>
        <w:t>thời Trung cổ</w:t>
      </w:r>
    </w:p>
    <w:p w14:paraId="51AD2CA9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36. 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style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stylish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stylist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stylistic</w:t>
      </w:r>
    </w:p>
    <w:p w14:paraId="7B9720B0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37.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cloths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clothe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clothing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cloth</w:t>
      </w:r>
    </w:p>
    <w:p w14:paraId="6FCE0336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38. 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in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on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at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to</w:t>
      </w:r>
    </w:p>
    <w:p w14:paraId="4D5E1172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39. 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most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most of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mostly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almost</w:t>
      </w:r>
    </w:p>
    <w:p w14:paraId="2CD032BC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40. 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wear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wore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wears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wearing</w:t>
      </w:r>
    </w:p>
    <w:p w14:paraId="4A37147D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41. 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tunic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tunnel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unique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stockings</w:t>
      </w:r>
    </w:p>
    <w:p w14:paraId="3E19D01C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42. 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different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differing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differs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differences</w:t>
      </w:r>
    </w:p>
    <w:p w14:paraId="7F518DB2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43. 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sleeveless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sleeve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sleeved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sleeves</w:t>
      </w:r>
    </w:p>
    <w:p w14:paraId="76B5E976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44. 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material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materials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materialism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materially</w:t>
      </w:r>
    </w:p>
    <w:p w14:paraId="3BCA4130" w14:textId="77777777" w:rsidR="003F3F82" w:rsidRPr="003F3F82" w:rsidRDefault="003F3F82" w:rsidP="00EF112D">
      <w:pPr>
        <w:tabs>
          <w:tab w:val="left" w:pos="1728"/>
          <w:tab w:val="left" w:pos="4237"/>
          <w:tab w:val="left" w:pos="6746"/>
          <w:tab w:val="left" w:pos="9255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45. 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color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colored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colorant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coloration</w:t>
      </w:r>
    </w:p>
    <w:p w14:paraId="5933A8E0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3F3F82">
        <w:rPr>
          <w:rFonts w:ascii="Times New Roman" w:hAnsi="Times New Roman" w:cs="Times New Roman"/>
          <w:b/>
          <w:i/>
          <w:color w:val="800000"/>
          <w:sz w:val="24"/>
          <w:szCs w:val="24"/>
        </w:rPr>
        <w:t>V. Read the following passage and mark the letter A, B, C, or D on your answer sheet to indicate the correct answer to each of the questions.</w:t>
      </w:r>
    </w:p>
    <w:p w14:paraId="2DE27C6E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i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The business of tennis clothes has grown astoundingly in the past few years. Over $250 million is spent annually on the trappings of tennis. Apparently everyone wants to look like a pro, even though 20% of the clientele has never even played the game.</w:t>
      </w:r>
      <w:r w:rsidRPr="003F3F82">
        <w:rPr>
          <w:rFonts w:ascii="Times New Roman" w:hAnsi="Times New Roman" w:cs="Times New Roman"/>
          <w:sz w:val="24"/>
          <w:szCs w:val="24"/>
        </w:rPr>
        <w:br/>
        <w:t>Manufacturers pays the stars lucrative fees for wearing their brands of clothes and wielding their racquets on center court. Chris Evert-Lloyd, for example, is rumored to have signed a five-year contract for $5 million with Ellesse, a producer of fancy, expensive tennis wear. John McEnroe gets a reported $600,000 for playing with a Dunlop racquet, $330,000 for sporting Tacchini clothes, and $100,000 for tying his Nike tennis shoes. Obviously, in a bad year, these stars make more as fashion models than as athletes.</w:t>
      </w:r>
      <w:r w:rsidRPr="003F3F82">
        <w:rPr>
          <w:rFonts w:ascii="Times New Roman" w:hAnsi="Times New Roman" w:cs="Times New Roman"/>
          <w:sz w:val="24"/>
          <w:szCs w:val="24"/>
        </w:rPr>
        <w:br/>
        <w:t>Not only tennis players get free clothing, but also all the people involved in the game - the referees, linespeople, ball boys and girls - are living advertisements for tennis wear producers. Where, traditionally, conservative white clothing was required for the entire tennis coterie, changing times have seen a new vogue in tennis outfits. Flamboyant colors, designers’ nameplates, geometric figures, and bold lines distinguish the new tennis togs from their predecessors.</w:t>
      </w:r>
      <w:r w:rsidRPr="003F3F82">
        <w:rPr>
          <w:rFonts w:ascii="Times New Roman" w:hAnsi="Times New Roman" w:cs="Times New Roman"/>
          <w:sz w:val="24"/>
          <w:szCs w:val="24"/>
        </w:rPr>
        <w:br/>
        <w:t xml:space="preserve">* clientele (n) </w:t>
      </w:r>
      <w:r w:rsidRPr="003F3F82">
        <w:rPr>
          <w:rFonts w:ascii="Times New Roman" w:hAnsi="Times New Roman" w:cs="Times New Roman"/>
          <w:i/>
          <w:sz w:val="24"/>
          <w:szCs w:val="24"/>
        </w:rPr>
        <w:t>khách hàng</w:t>
      </w:r>
      <w:r w:rsidRPr="003F3F82">
        <w:rPr>
          <w:rFonts w:ascii="Times New Roman" w:hAnsi="Times New Roman" w:cs="Times New Roman"/>
          <w:sz w:val="24"/>
          <w:szCs w:val="24"/>
        </w:rPr>
        <w:br/>
        <w:t xml:space="preserve">* lucrative (adj) (tiền thù lao, ...) </w:t>
      </w:r>
      <w:r w:rsidRPr="003F3F82">
        <w:rPr>
          <w:rFonts w:ascii="Times New Roman" w:hAnsi="Times New Roman" w:cs="Times New Roman"/>
          <w:i/>
          <w:sz w:val="24"/>
          <w:szCs w:val="24"/>
        </w:rPr>
        <w:t>hậu hĩnh</w:t>
      </w:r>
    </w:p>
    <w:p w14:paraId="64CC66BE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46. What can be understood from this reading?</w:t>
      </w:r>
    </w:p>
    <w:p w14:paraId="108E7E9D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Tennis clothing appeals to everyone.</w:t>
      </w:r>
    </w:p>
    <w:p w14:paraId="459BFC9D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Tennis stars can get huge sums for wearing a manufacturer’s brands of clothes and wielding his or her racquets.</w:t>
      </w:r>
    </w:p>
    <w:p w14:paraId="0C36F9FD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The price of tennis racquets has remained stable.</w:t>
      </w:r>
    </w:p>
    <w:p w14:paraId="3421286A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Bright colors tempt people to buy tennis wear.</w:t>
      </w:r>
    </w:p>
    <w:p w14:paraId="77184B9D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lastRenderedPageBreak/>
        <w:t>Question 47. What is the writer trying to do?</w:t>
      </w:r>
    </w:p>
    <w:p w14:paraId="7A19AF75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Explain why the cost of tennis clothes has risen.</w:t>
      </w:r>
    </w:p>
    <w:p w14:paraId="466D0B39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Defend tennis wear manufacturers from complaints about their high prices.</w:t>
      </w:r>
    </w:p>
    <w:p w14:paraId="60545CF3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Describe the means of advertising expensive tennis clothes.</w:t>
      </w:r>
    </w:p>
    <w:p w14:paraId="1F7ECEEA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Describe the new tennis clothing.</w:t>
      </w:r>
    </w:p>
    <w:p w14:paraId="5ED4AB6A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48. What is the best title for the passage?</w:t>
      </w:r>
    </w:p>
    <w:p w14:paraId="1FC0FB7E" w14:textId="77777777" w:rsidR="003F3F82" w:rsidRPr="003F3F82" w:rsidRDefault="003F3F82" w:rsidP="00EF112D">
      <w:pPr>
        <w:tabs>
          <w:tab w:val="left" w:pos="5366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The Tennis Stars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Big Business in Tennis Wear</w:t>
      </w:r>
    </w:p>
    <w:p w14:paraId="497CDF86" w14:textId="77777777" w:rsidR="003F3F82" w:rsidRPr="003F3F82" w:rsidRDefault="003F3F82" w:rsidP="00EF112D">
      <w:pPr>
        <w:tabs>
          <w:tab w:val="left" w:pos="5366"/>
        </w:tabs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The High Cost of Playing Tennis</w:t>
      </w:r>
      <w:r w:rsidRPr="003F3F82">
        <w:rPr>
          <w:rFonts w:ascii="Times New Roman" w:hAnsi="Times New Roman" w:cs="Times New Roman"/>
          <w:sz w:val="24"/>
          <w:szCs w:val="24"/>
        </w:rPr>
        <w:tab/>
      </w: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Tennis Stars’ Flamboyant Clothes</w:t>
      </w:r>
    </w:p>
    <w:p w14:paraId="5697EDD9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49. It is stated that John McEnroe _____.</w:t>
      </w:r>
    </w:p>
    <w:p w14:paraId="1D8C7354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wears flamboyant clothing on the court</w:t>
      </w:r>
    </w:p>
    <w:p w14:paraId="30311AA9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may be earning over $1 million for using tennis products</w:t>
      </w:r>
    </w:p>
    <w:p w14:paraId="66D88143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make more as fashion models than as athletes</w:t>
      </w:r>
    </w:p>
    <w:p w14:paraId="1AE3C634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has had a bad year in tennis competitions</w:t>
      </w:r>
    </w:p>
    <w:p w14:paraId="2F376AB8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sz w:val="24"/>
          <w:szCs w:val="24"/>
        </w:rPr>
        <w:t>Question 50. Which of the following is true?</w:t>
      </w:r>
    </w:p>
    <w:p w14:paraId="7C05E6A9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A</w:t>
      </w:r>
      <w:r w:rsidRPr="003F3F82">
        <w:rPr>
          <w:rFonts w:ascii="Times New Roman" w:hAnsi="Times New Roman" w:cs="Times New Roman"/>
          <w:sz w:val="24"/>
          <w:szCs w:val="24"/>
        </w:rPr>
        <w:t>.  Tennis clothing is only bought by the well-to-do.</w:t>
      </w:r>
    </w:p>
    <w:p w14:paraId="096EEF16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B</w:t>
      </w:r>
      <w:r w:rsidRPr="003F3F82">
        <w:rPr>
          <w:rFonts w:ascii="Times New Roman" w:hAnsi="Times New Roman" w:cs="Times New Roman"/>
          <w:sz w:val="24"/>
          <w:szCs w:val="24"/>
        </w:rPr>
        <w:t>.  Those who wear expensive tennis clothes play tennis.</w:t>
      </w:r>
    </w:p>
    <w:p w14:paraId="7FD6E50C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C</w:t>
      </w:r>
      <w:r w:rsidRPr="003F3F82">
        <w:rPr>
          <w:rFonts w:ascii="Times New Roman" w:hAnsi="Times New Roman" w:cs="Times New Roman"/>
          <w:sz w:val="24"/>
          <w:szCs w:val="24"/>
        </w:rPr>
        <w:t>.  Tennis clothing appeals to fashion models.</w:t>
      </w:r>
    </w:p>
    <w:p w14:paraId="721DF731" w14:textId="77777777" w:rsidR="003F3F82" w:rsidRPr="003F3F82" w:rsidRDefault="003F3F82" w:rsidP="00EF112D">
      <w:pPr>
        <w:ind w:left="108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t>D</w:t>
      </w:r>
      <w:r w:rsidRPr="003F3F82">
        <w:rPr>
          <w:rFonts w:ascii="Times New Roman" w:hAnsi="Times New Roman" w:cs="Times New Roman"/>
          <w:sz w:val="24"/>
          <w:szCs w:val="24"/>
        </w:rPr>
        <w:t>.  The coloration of tennis wear has changed.</w:t>
      </w:r>
    </w:p>
    <w:p w14:paraId="02A0FA22" w14:textId="77777777" w:rsidR="003F3F82" w:rsidRPr="003F3F82" w:rsidRDefault="003F3F82" w:rsidP="00666C81">
      <w:pPr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82">
        <w:rPr>
          <w:rFonts w:ascii="Times New Roman" w:hAnsi="Times New Roman" w:cs="Times New Roman"/>
          <w:b/>
          <w:sz w:val="24"/>
          <w:szCs w:val="24"/>
        </w:rPr>
        <w:br/>
        <w:t>----- HẾT -----</w:t>
      </w:r>
    </w:p>
    <w:p w14:paraId="74A88A0B" w14:textId="55A94538" w:rsidR="00666C81" w:rsidRDefault="00666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D14F2E" w14:textId="77777777" w:rsidR="003F3F82" w:rsidRPr="003F3F82" w:rsidRDefault="003F3F82" w:rsidP="00EF112D">
      <w:pPr>
        <w:ind w:left="113"/>
        <w:rPr>
          <w:rFonts w:ascii="Times New Roman" w:hAnsi="Times New Roman" w:cs="Times New Roman"/>
          <w:sz w:val="24"/>
          <w:szCs w:val="24"/>
        </w:rPr>
      </w:pPr>
    </w:p>
    <w:p w14:paraId="1904F3D7" w14:textId="40E0C18A" w:rsidR="00DD1071" w:rsidRDefault="00DD1071" w:rsidP="004F6D3B">
      <w:pPr>
        <w:jc w:val="center"/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>ĐÁP ÁN</w:t>
      </w:r>
    </w:p>
    <w:p w14:paraId="096DA87F" w14:textId="2AA95C6F" w:rsidR="00DD1071" w:rsidRDefault="00C46068" w:rsidP="00DD1071">
      <w:pPr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>1.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7.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13.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19.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25.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31.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37. C</w:t>
      </w:r>
    </w:p>
    <w:p w14:paraId="22750D15" w14:textId="7BAA3A16" w:rsidR="00C46068" w:rsidRDefault="00C46068" w:rsidP="00DD1071">
      <w:pPr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>2.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8.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14.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20. D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26. D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32.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38. B</w:t>
      </w:r>
    </w:p>
    <w:p w14:paraId="306DDFA3" w14:textId="53D596EE" w:rsidR="00C46068" w:rsidRDefault="00C46068" w:rsidP="00DD1071">
      <w:pPr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>3.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9. D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15.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21.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27.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33.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39. A</w:t>
      </w:r>
    </w:p>
    <w:p w14:paraId="596CE486" w14:textId="65D7D3C4" w:rsidR="00C46068" w:rsidRDefault="00C46068" w:rsidP="00DD1071">
      <w:pPr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>4.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10. D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16.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22.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28. D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34.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40. B</w:t>
      </w:r>
    </w:p>
    <w:p w14:paraId="45FCCCE6" w14:textId="6F9911BF" w:rsidR="00C46068" w:rsidRDefault="00C46068" w:rsidP="00DD1071">
      <w:pPr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>5.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11.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17.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23.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29.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35.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41. A</w:t>
      </w:r>
    </w:p>
    <w:p w14:paraId="07D3AE52" w14:textId="463C3042" w:rsidR="00C46068" w:rsidRDefault="00C46068" w:rsidP="00DD1071">
      <w:pPr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>6.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12.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18.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24.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30. D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36. A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42. D</w:t>
      </w:r>
    </w:p>
    <w:p w14:paraId="0E141BB0" w14:textId="2B9293E4" w:rsidR="00C46068" w:rsidRDefault="00C46068" w:rsidP="00DD1071">
      <w:pPr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>43. D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44.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45.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46.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47. C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48. B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ab/>
        <w:t>49. B</w:t>
      </w:r>
    </w:p>
    <w:p w14:paraId="0DD38AC6" w14:textId="17EDD630" w:rsidR="003F3F82" w:rsidRPr="003F3F82" w:rsidRDefault="00C46068" w:rsidP="00E8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>50. D</w:t>
      </w:r>
    </w:p>
    <w:p w14:paraId="17A511AD" w14:textId="77777777" w:rsidR="003F3F82" w:rsidRPr="003F3F82" w:rsidRDefault="003F3F82">
      <w:pPr>
        <w:rPr>
          <w:rFonts w:ascii="Times New Roman" w:hAnsi="Times New Roman" w:cs="Times New Roman"/>
          <w:sz w:val="24"/>
          <w:szCs w:val="24"/>
        </w:rPr>
      </w:pPr>
    </w:p>
    <w:sectPr w:rsidR="003F3F82" w:rsidRPr="003F3F82" w:rsidSect="009E7B04">
      <w:pgSz w:w="11909" w:h="16834" w:code="9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82"/>
    <w:rsid w:val="003F3F82"/>
    <w:rsid w:val="004F6D3B"/>
    <w:rsid w:val="00664B13"/>
    <w:rsid w:val="00666C81"/>
    <w:rsid w:val="009E7B04"/>
    <w:rsid w:val="00A57D8A"/>
    <w:rsid w:val="00B86CB0"/>
    <w:rsid w:val="00C46068"/>
    <w:rsid w:val="00DD1071"/>
    <w:rsid w:val="00E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8342"/>
  <w15:chartTrackingRefBased/>
  <w15:docId w15:val="{59926C43-2FCB-4C64-9847-B379C64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F82"/>
    <w:pPr>
      <w:ind w:left="720"/>
      <w:contextualSpacing/>
    </w:pPr>
  </w:style>
  <w:style w:type="table" w:styleId="TableGrid">
    <w:name w:val="Table Grid"/>
    <w:basedOn w:val="TableNormal"/>
    <w:uiPriority w:val="39"/>
    <w:rsid w:val="003F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7</cp:revision>
  <cp:lastPrinted>2021-10-03T23:35:00Z</cp:lastPrinted>
  <dcterms:created xsi:type="dcterms:W3CDTF">2021-10-03T23:17:00Z</dcterms:created>
  <dcterms:modified xsi:type="dcterms:W3CDTF">2021-12-13T22:33:00Z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IdList">
    <vt:lpwstr>113342,113343,113344,113345,113346,113347,113348,113349,113350,113351,113352,113353,113354,113355,113356,113357,113358,113359,113360,113361,113362,113363,113364,113365,113366,113367,113368,113369,113370,113371,113372,113373,113374,113375,113376,113377,113378</vt:lpwstr>
  </property>
</Properties>
</file>